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61К-849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61К-769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61К-843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61Н-848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Высоковольтная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61К-014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р.п.Милославское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р.п.Милославское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61К-024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61К-025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42К-137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с.Избищи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42К-136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42К-079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42К-079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42К-136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с.Избищи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42К-137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61К-025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61К-024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р.п.Милославское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р.п.Милославское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61К-014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Высоковольтная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Южный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61Н-847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61Н-848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61К-843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61К-769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61Н-849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61К-053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